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3A" w:rsidRPr="00602F4A" w:rsidRDefault="00DA501E" w:rsidP="00602F4A">
      <w:pPr>
        <w:jc w:val="center"/>
        <w:rPr>
          <w:rFonts w:ascii="ＭＳ 明朝" w:eastAsia="ＭＳ 明朝" w:hAnsi="ＭＳ 明朝"/>
          <w:sz w:val="24"/>
        </w:rPr>
      </w:pPr>
      <w:r w:rsidRPr="00602F4A">
        <w:rPr>
          <w:rFonts w:ascii="ＭＳ 明朝" w:eastAsia="ＭＳ 明朝" w:hAnsi="ＭＳ 明朝" w:hint="eastAsia"/>
          <w:sz w:val="24"/>
        </w:rPr>
        <w:t>令和２年度　宮城県佐沼高等学校　学校説明会　参加確認書</w:t>
      </w:r>
    </w:p>
    <w:p w:rsidR="009E6AAE" w:rsidRDefault="009E6AAE" w:rsidP="00602F4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令和２年９月１９日</w:t>
      </w:r>
    </w:p>
    <w:p w:rsidR="009E6AAE" w:rsidRPr="00602F4A" w:rsidRDefault="009E6AAE">
      <w:pPr>
        <w:rPr>
          <w:rFonts w:ascii="ＭＳ 明朝" w:eastAsia="ＭＳ 明朝" w:hAnsi="ＭＳ 明朝"/>
          <w:sz w:val="22"/>
        </w:rPr>
      </w:pPr>
      <w:r w:rsidRPr="00602F4A">
        <w:rPr>
          <w:rFonts w:ascii="ＭＳ 明朝" w:eastAsia="ＭＳ 明朝" w:hAnsi="ＭＳ 明朝" w:hint="eastAsia"/>
          <w:sz w:val="22"/>
        </w:rPr>
        <w:t>宮城県佐沼高等学校長　殿</w:t>
      </w:r>
    </w:p>
    <w:p w:rsidR="009E6AAE" w:rsidRDefault="009E6AAE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418"/>
        <w:gridCol w:w="1417"/>
        <w:gridCol w:w="2120"/>
      </w:tblGrid>
      <w:tr w:rsidR="00D616B3" w:rsidTr="00BA55D5">
        <w:trPr>
          <w:trHeight w:val="454"/>
        </w:trPr>
        <w:tc>
          <w:tcPr>
            <w:tcW w:w="1129" w:type="dxa"/>
            <w:vAlign w:val="center"/>
          </w:tcPr>
          <w:p w:rsidR="00D616B3" w:rsidRPr="00602F4A" w:rsidRDefault="00D616B3" w:rsidP="00BA55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410" w:type="dxa"/>
            <w:gridSpan w:val="2"/>
            <w:vAlign w:val="center"/>
          </w:tcPr>
          <w:p w:rsidR="00D616B3" w:rsidRPr="00602F4A" w:rsidRDefault="00D616B3" w:rsidP="00D616B3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1418" w:type="dxa"/>
            <w:vAlign w:val="center"/>
          </w:tcPr>
          <w:p w:rsidR="00D616B3" w:rsidRPr="00602F4A" w:rsidRDefault="00D616B3" w:rsidP="00BA55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537" w:type="dxa"/>
            <w:gridSpan w:val="2"/>
            <w:vAlign w:val="center"/>
          </w:tcPr>
          <w:p w:rsidR="00D616B3" w:rsidRPr="00602F4A" w:rsidRDefault="00D616B3" w:rsidP="00D616B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55D5" w:rsidTr="00BA55D5">
        <w:trPr>
          <w:trHeight w:val="454"/>
        </w:trPr>
        <w:tc>
          <w:tcPr>
            <w:tcW w:w="3539" w:type="dxa"/>
            <w:gridSpan w:val="3"/>
            <w:shd w:val="clear" w:color="auto" w:fill="A6A6A6" w:themeFill="background1" w:themeFillShade="A6"/>
            <w:vAlign w:val="center"/>
          </w:tcPr>
          <w:p w:rsidR="00BA55D5" w:rsidRPr="00602F4A" w:rsidRDefault="00BA55D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55D5" w:rsidRPr="00602F4A" w:rsidRDefault="00BA55D5" w:rsidP="00BA55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3537" w:type="dxa"/>
            <w:gridSpan w:val="2"/>
            <w:vAlign w:val="center"/>
          </w:tcPr>
          <w:p w:rsidR="00BA55D5" w:rsidRPr="00602F4A" w:rsidRDefault="00BA55D5" w:rsidP="00BA55D5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BA55D5" w:rsidTr="00BA55D5">
        <w:trPr>
          <w:trHeight w:val="454"/>
        </w:trPr>
        <w:tc>
          <w:tcPr>
            <w:tcW w:w="1129" w:type="dxa"/>
            <w:vAlign w:val="center"/>
          </w:tcPr>
          <w:p w:rsidR="00BA55D5" w:rsidRPr="00602F4A" w:rsidRDefault="00BA55D5" w:rsidP="00BA55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365" w:type="dxa"/>
            <w:gridSpan w:val="5"/>
            <w:vAlign w:val="center"/>
          </w:tcPr>
          <w:p w:rsidR="00BA55D5" w:rsidRPr="00602F4A" w:rsidRDefault="00BA55D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A55D5" w:rsidTr="00BA55D5">
        <w:trPr>
          <w:trHeight w:val="454"/>
        </w:trPr>
        <w:tc>
          <w:tcPr>
            <w:tcW w:w="2122" w:type="dxa"/>
            <w:gridSpan w:val="2"/>
            <w:vAlign w:val="center"/>
          </w:tcPr>
          <w:p w:rsidR="00BA55D5" w:rsidRPr="00602F4A" w:rsidRDefault="00BA55D5">
            <w:pPr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2835" w:type="dxa"/>
            <w:gridSpan w:val="2"/>
            <w:vAlign w:val="center"/>
          </w:tcPr>
          <w:p w:rsidR="00BA55D5" w:rsidRPr="00602F4A" w:rsidRDefault="00BA55D5" w:rsidP="00BA55D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A55D5" w:rsidRPr="00602F4A" w:rsidRDefault="00BA55D5">
            <w:pPr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当日の体温</w:t>
            </w:r>
          </w:p>
        </w:tc>
        <w:tc>
          <w:tcPr>
            <w:tcW w:w="2120" w:type="dxa"/>
            <w:vAlign w:val="center"/>
          </w:tcPr>
          <w:p w:rsidR="00BA55D5" w:rsidRPr="00602F4A" w:rsidRDefault="00BA55D5" w:rsidP="00BA55D5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602F4A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</w:tbl>
    <w:p w:rsidR="009E6AAE" w:rsidRDefault="009E6AAE">
      <w:pPr>
        <w:rPr>
          <w:rFonts w:ascii="ＭＳ 明朝" w:eastAsia="ＭＳ 明朝" w:hAnsi="ＭＳ 明朝"/>
        </w:rPr>
      </w:pPr>
    </w:p>
    <w:p w:rsidR="00602F4A" w:rsidRDefault="00602F4A" w:rsidP="00602F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下記の健康状態について，該当する事項はありませんので，説明会に参加いたします。</w:t>
      </w:r>
    </w:p>
    <w:p w:rsidR="00367D0F" w:rsidRDefault="00367D0F" w:rsidP="00602F4A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（※下記の事項に該当する場合は，参加はご遠慮ください</w:t>
      </w:r>
      <w:bookmarkStart w:id="0" w:name="_GoBack"/>
      <w:bookmarkEnd w:id="0"/>
      <w:r>
        <w:rPr>
          <w:rFonts w:ascii="ＭＳ 明朝" w:eastAsia="ＭＳ 明朝" w:hAnsi="ＭＳ 明朝" w:hint="eastAsia"/>
        </w:rPr>
        <w:t>。）</w:t>
      </w:r>
    </w:p>
    <w:p w:rsidR="00602F4A" w:rsidRDefault="00602F4A" w:rsidP="00602F4A">
      <w:pPr>
        <w:ind w:firstLineChars="100" w:firstLine="210"/>
        <w:rPr>
          <w:rFonts w:ascii="ＭＳ 明朝" w:eastAsia="ＭＳ 明朝" w:hAnsi="ＭＳ 明朝"/>
        </w:rPr>
      </w:pPr>
    </w:p>
    <w:p w:rsidR="00367D0F" w:rsidRDefault="00367D0F" w:rsidP="00367D0F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367D0F" w:rsidRDefault="00367D0F" w:rsidP="00367D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Pr="00367D0F">
        <w:rPr>
          <w:rFonts w:ascii="ＭＳ 明朝" w:eastAsia="ＭＳ 明朝" w:hAnsi="ＭＳ 明朝" w:hint="eastAsia"/>
        </w:rPr>
        <w:t>説明会前</w:t>
      </w:r>
      <w:r>
        <w:rPr>
          <w:rFonts w:ascii="ＭＳ 明朝" w:eastAsia="ＭＳ 明朝" w:hAnsi="ＭＳ 明朝" w:hint="eastAsia"/>
        </w:rPr>
        <w:t>２週間における健康状態について</w:t>
      </w:r>
    </w:p>
    <w:p w:rsidR="00367D0F" w:rsidRDefault="00367D0F" w:rsidP="00367D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（健康状態の有無について，該当するほうに</w:t>
      </w:r>
      <w:r w:rsidR="00D3213E">
        <w:rPr>
          <w:rFonts w:ascii="ＭＳ 明朝" w:eastAsia="ＭＳ 明朝" w:hAnsi="ＭＳ 明朝" w:hint="eastAsia"/>
        </w:rPr>
        <w:t>☑</w:t>
      </w:r>
      <w:r>
        <w:rPr>
          <w:rFonts w:ascii="ＭＳ 明朝" w:eastAsia="ＭＳ 明朝" w:hAnsi="ＭＳ 明朝" w:hint="eastAsia"/>
        </w:rPr>
        <w:t>をお願いします。）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6730"/>
        <w:gridCol w:w="598"/>
        <w:gridCol w:w="530"/>
      </w:tblGrid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30" w:type="dxa"/>
            <w:vAlign w:val="center"/>
          </w:tcPr>
          <w:p w:rsidR="00275CBA" w:rsidRDefault="00CF5E3B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　　項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ア）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平熱を超える発熱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Pr="00F9340E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Pr="00F9340E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咳（せき）・のどの痛みなどの風邪の症状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ウ）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だるさ（倦怠（けんたい）感），息苦しさ（呼吸困難）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エ）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体が重く感じる，疲れやすい等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カ）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新型コロナウイルス感染症の陽性者との濃厚接触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キ）</w:t>
            </w:r>
          </w:p>
        </w:tc>
        <w:tc>
          <w:tcPr>
            <w:tcW w:w="6730" w:type="dxa"/>
            <w:vAlign w:val="center"/>
          </w:tcPr>
          <w:p w:rsidR="00275CBA" w:rsidRDefault="00275CBA" w:rsidP="00F9340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同居家族や身近な知人に感染が疑われる方がいる可能性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275CBA" w:rsidTr="00957958">
        <w:trPr>
          <w:trHeight w:val="454"/>
        </w:trPr>
        <w:tc>
          <w:tcPr>
            <w:tcW w:w="636" w:type="dxa"/>
            <w:vAlign w:val="center"/>
          </w:tcPr>
          <w:p w:rsidR="00275CBA" w:rsidRDefault="00275CBA" w:rsidP="00F9340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ク）</w:t>
            </w:r>
          </w:p>
        </w:tc>
        <w:tc>
          <w:tcPr>
            <w:tcW w:w="6730" w:type="dxa"/>
            <w:vAlign w:val="center"/>
          </w:tcPr>
          <w:p w:rsidR="00275CBA" w:rsidRDefault="00275CBA" w:rsidP="00367D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過去１４日以内に政府による入国制限，入国後の観察期間を必要とされている国・地域等への渡航又は当該在住者との濃厚接触</w:t>
            </w:r>
          </w:p>
        </w:tc>
        <w:tc>
          <w:tcPr>
            <w:tcW w:w="598" w:type="dxa"/>
            <w:tcBorders>
              <w:right w:val="dotted" w:sz="4" w:space="0" w:color="auto"/>
            </w:tcBorders>
            <w:vAlign w:val="center"/>
          </w:tcPr>
          <w:p w:rsidR="00275CBA" w:rsidRPr="00F9340E" w:rsidRDefault="00275CBA" w:rsidP="00275CBA">
            <w:pPr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:rsidR="00275CBA" w:rsidRPr="00F9340E" w:rsidRDefault="00275CBA" w:rsidP="00275CBA">
            <w:pPr>
              <w:ind w:left="36"/>
              <w:jc w:val="center"/>
              <w:rPr>
                <w:rFonts w:ascii="ＭＳ 明朝" w:eastAsia="ＭＳ 明朝" w:hAnsi="ＭＳ 明朝" w:hint="eastAsia"/>
              </w:rPr>
            </w:pPr>
            <w:r w:rsidRPr="00F9340E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367D0F" w:rsidRDefault="00367D0F" w:rsidP="00367D0F">
      <w:pPr>
        <w:pStyle w:val="a8"/>
      </w:pPr>
      <w:r>
        <w:rPr>
          <w:rFonts w:hint="eastAsia"/>
        </w:rPr>
        <w:t>以上</w:t>
      </w:r>
    </w:p>
    <w:p w:rsidR="00367D0F" w:rsidRDefault="00367D0F" w:rsidP="00367D0F"/>
    <w:p w:rsidR="00586179" w:rsidRDefault="00586179" w:rsidP="00367D0F">
      <w:pPr>
        <w:rPr>
          <w:rFonts w:hint="eastAsia"/>
        </w:rPr>
      </w:pPr>
    </w:p>
    <w:p w:rsidR="00F9340E" w:rsidRPr="00586179" w:rsidRDefault="00586179" w:rsidP="00586179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 w:hint="eastAsia"/>
        </w:rPr>
      </w:pPr>
      <w:r w:rsidRPr="00586179">
        <w:rPr>
          <w:rFonts w:ascii="ＭＳ ゴシック" w:eastAsia="ＭＳ ゴシック" w:hAnsi="ＭＳ ゴシック" w:hint="eastAsia"/>
        </w:rPr>
        <w:t>ご記入いただいた個人情報については，万が一感染が発生した場合以外に使用することはありません。</w:t>
      </w:r>
    </w:p>
    <w:sectPr w:rsidR="00F9340E" w:rsidRPr="00586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EDC"/>
    <w:multiLevelType w:val="hybridMultilevel"/>
    <w:tmpl w:val="D1240460"/>
    <w:lvl w:ilvl="0" w:tplc="15768D0E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30417"/>
    <w:multiLevelType w:val="hybridMultilevel"/>
    <w:tmpl w:val="9C305176"/>
    <w:lvl w:ilvl="0" w:tplc="F9B2A2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D7F17"/>
    <w:multiLevelType w:val="hybridMultilevel"/>
    <w:tmpl w:val="D90632DC"/>
    <w:lvl w:ilvl="0" w:tplc="DC1E07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C"/>
    <w:rsid w:val="00275CBA"/>
    <w:rsid w:val="00367D0F"/>
    <w:rsid w:val="004772FC"/>
    <w:rsid w:val="00586179"/>
    <w:rsid w:val="00602F4A"/>
    <w:rsid w:val="00917C13"/>
    <w:rsid w:val="00957958"/>
    <w:rsid w:val="009E6AAE"/>
    <w:rsid w:val="00BA55D5"/>
    <w:rsid w:val="00C10C3A"/>
    <w:rsid w:val="00CF5E3B"/>
    <w:rsid w:val="00D3213E"/>
    <w:rsid w:val="00D616B3"/>
    <w:rsid w:val="00DA501E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BF467"/>
  <w15:chartTrackingRefBased/>
  <w15:docId w15:val="{82639D47-9DB0-4657-9778-76054DA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AAE"/>
  </w:style>
  <w:style w:type="character" w:customStyle="1" w:styleId="a4">
    <w:name w:val="日付 (文字)"/>
    <w:basedOn w:val="a0"/>
    <w:link w:val="a3"/>
    <w:uiPriority w:val="99"/>
    <w:semiHidden/>
    <w:rsid w:val="009E6AAE"/>
  </w:style>
  <w:style w:type="table" w:styleId="a5">
    <w:name w:val="Table Grid"/>
    <w:basedOn w:val="a1"/>
    <w:uiPriority w:val="39"/>
    <w:rsid w:val="0091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67D0F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367D0F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367D0F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367D0F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367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圭</dc:creator>
  <cp:keywords/>
  <dc:description/>
  <cp:lastModifiedBy>佐藤 圭</cp:lastModifiedBy>
  <cp:revision>10</cp:revision>
  <dcterms:created xsi:type="dcterms:W3CDTF">2020-07-27T07:58:00Z</dcterms:created>
  <dcterms:modified xsi:type="dcterms:W3CDTF">2020-07-27T08:53:00Z</dcterms:modified>
</cp:coreProperties>
</file>